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BF" w:rsidRDefault="000731BF" w:rsidP="00E55B78">
      <w:pPr>
        <w:spacing w:line="320" w:lineRule="exact"/>
        <w:rPr>
          <w:rFonts w:ascii="標楷體" w:eastAsia="標楷體" w:hAnsi="標楷體"/>
          <w:kern w:val="0"/>
          <w:sz w:val="36"/>
        </w:rPr>
      </w:pPr>
      <w:bookmarkStart w:id="0" w:name="_GoBack"/>
      <w:bookmarkEnd w:id="0"/>
      <w:r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穀保家商</w:t>
      </w:r>
      <w:r w:rsidR="00C52841"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112</w:t>
      </w:r>
      <w:r w:rsidR="008F1474"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學年度</w:t>
      </w:r>
      <w:r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學務處</w:t>
      </w:r>
      <w:r w:rsidR="008F1474" w:rsidRPr="00C52841">
        <w:rPr>
          <w:rFonts w:ascii="新細明體" w:hAnsi="新細明體" w:hint="eastAsia"/>
          <w:spacing w:val="31"/>
          <w:kern w:val="0"/>
          <w:sz w:val="36"/>
          <w:fitText w:val="10080" w:id="-130267648"/>
        </w:rPr>
        <w:t>【</w:t>
      </w:r>
      <w:r w:rsidR="0007465D" w:rsidRPr="00C52841">
        <w:rPr>
          <w:rFonts w:ascii="標楷體" w:eastAsia="標楷體" w:hAnsi="標楷體" w:cs="Arial" w:hint="eastAsia"/>
          <w:spacing w:val="31"/>
          <w:sz w:val="36"/>
          <w:szCs w:val="36"/>
          <w:fitText w:val="10080" w:id="-130267648"/>
        </w:rPr>
        <w:t>衛生</w:t>
      </w:r>
      <w:r w:rsidRPr="00C52841">
        <w:rPr>
          <w:rFonts w:ascii="標楷體" w:eastAsia="標楷體" w:hAnsi="標楷體" w:cs="Arial"/>
          <w:spacing w:val="31"/>
          <w:sz w:val="36"/>
          <w:szCs w:val="36"/>
          <w:fitText w:val="10080" w:id="-130267648"/>
        </w:rPr>
        <w:t>組</w:t>
      </w:r>
      <w:r w:rsidR="008F1474" w:rsidRPr="00C52841">
        <w:rPr>
          <w:rFonts w:ascii="新細明體" w:hAnsi="新細明體" w:cs="Arial" w:hint="eastAsia"/>
          <w:spacing w:val="31"/>
          <w:sz w:val="36"/>
          <w:szCs w:val="36"/>
          <w:fitText w:val="10080" w:id="-130267648"/>
        </w:rPr>
        <w:t>】</w:t>
      </w:r>
      <w:r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教師成績考核</w:t>
      </w:r>
      <w:r w:rsidRPr="00C52841">
        <w:rPr>
          <w:rFonts w:ascii="標楷體" w:eastAsia="標楷體" w:hAnsi="標楷體" w:hint="eastAsia"/>
          <w:spacing w:val="7"/>
          <w:kern w:val="0"/>
          <w:sz w:val="36"/>
          <w:fitText w:val="10080" w:id="-130267648"/>
        </w:rPr>
        <w:t>表</w:t>
      </w:r>
    </w:p>
    <w:p w:rsidR="00B11385" w:rsidRDefault="00B11385" w:rsidP="00E55B78">
      <w:pPr>
        <w:spacing w:before="50" w:after="50" w:line="320" w:lineRule="exact"/>
        <w:rPr>
          <w:rFonts w:ascii="標楷體" w:eastAsia="標楷體" w:hAnsi="標楷體"/>
          <w:sz w:val="28"/>
          <w:u w:val="single"/>
        </w:rPr>
      </w:pPr>
    </w:p>
    <w:p w:rsidR="0007595B" w:rsidRDefault="0007595B" w:rsidP="0007595B">
      <w:pPr>
        <w:numPr>
          <w:ilvl w:val="0"/>
          <w:numId w:val="3"/>
        </w:numPr>
        <w:tabs>
          <w:tab w:val="left" w:pos="851"/>
        </w:tabs>
        <w:spacing w:line="400" w:lineRule="exact"/>
        <w:ind w:hanging="385"/>
        <w:rPr>
          <w:rFonts w:ascii="標楷體" w:eastAsia="標楷體" w:hAnsi="標楷體"/>
          <w:sz w:val="28"/>
        </w:rPr>
      </w:pPr>
      <w:r w:rsidRPr="00AD68ED">
        <w:rPr>
          <w:rFonts w:ascii="標楷體" w:eastAsia="標楷體" w:hAnsi="標楷體" w:hint="eastAsia"/>
          <w:sz w:val="28"/>
        </w:rPr>
        <w:t>考評對象：全體專任教師。</w:t>
      </w:r>
    </w:p>
    <w:p w:rsidR="0007595B" w:rsidRDefault="0007595B" w:rsidP="0007595B">
      <w:pPr>
        <w:numPr>
          <w:ilvl w:val="0"/>
          <w:numId w:val="3"/>
        </w:numPr>
        <w:tabs>
          <w:tab w:val="left" w:pos="851"/>
        </w:tabs>
        <w:spacing w:line="400" w:lineRule="exact"/>
        <w:ind w:hanging="385"/>
        <w:rPr>
          <w:rFonts w:ascii="標楷體" w:eastAsia="標楷體" w:hAnsi="標楷體"/>
          <w:sz w:val="28"/>
        </w:rPr>
      </w:pPr>
      <w:r w:rsidRPr="00AD68ED">
        <w:rPr>
          <w:rFonts w:ascii="標楷體" w:eastAsia="標楷體" w:hAnsi="標楷體" w:hint="eastAsia"/>
          <w:sz w:val="28"/>
        </w:rPr>
        <w:t>考核標準：</w:t>
      </w:r>
    </w:p>
    <w:p w:rsidR="0007595B" w:rsidRDefault="0007595B" w:rsidP="0007595B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考核</w:t>
      </w:r>
      <w:r w:rsidRPr="00AD68ED">
        <w:rPr>
          <w:rFonts w:ascii="標楷體" w:eastAsia="標楷體" w:hAnsi="標楷體" w:hint="eastAsia"/>
          <w:sz w:val="28"/>
        </w:rPr>
        <w:t>分</w:t>
      </w:r>
      <w:r>
        <w:rPr>
          <w:rFonts w:ascii="標楷體" w:eastAsia="標楷體" w:hAnsi="標楷體" w:hint="eastAsia"/>
          <w:sz w:val="28"/>
        </w:rPr>
        <w:t>數</w:t>
      </w:r>
      <w:r w:rsidRPr="00AD68ED">
        <w:rPr>
          <w:rFonts w:ascii="標楷體" w:eastAsia="標楷體" w:hAnsi="標楷體" w:hint="eastAsia"/>
          <w:sz w:val="28"/>
        </w:rPr>
        <w:t>以</w:t>
      </w:r>
      <w:r w:rsidR="00361EA6">
        <w:rPr>
          <w:rFonts w:ascii="標楷體" w:eastAsia="標楷體" w:hAnsi="標楷體" w:hint="eastAsia"/>
          <w:sz w:val="28"/>
        </w:rPr>
        <w:t>75</w:t>
      </w:r>
      <w:r w:rsidRPr="00AD68ED">
        <w:rPr>
          <w:rFonts w:ascii="標楷體" w:eastAsia="標楷體" w:hAnsi="標楷體" w:hint="eastAsia"/>
          <w:sz w:val="28"/>
        </w:rPr>
        <w:t>分為基準。</w:t>
      </w:r>
    </w:p>
    <w:p w:rsidR="0007595B" w:rsidRDefault="0007595B" w:rsidP="0007595B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 w:rsidRPr="00F50D82">
        <w:rPr>
          <w:rFonts w:ascii="標楷體" w:eastAsia="標楷體" w:hAnsi="標楷體" w:hint="eastAsia"/>
          <w:sz w:val="28"/>
        </w:rPr>
        <w:t>考核以加減7分為限，有特殊情況不在此限，唯應陳述具體事實。</w:t>
      </w:r>
    </w:p>
    <w:p w:rsidR="0007595B" w:rsidRPr="00F50D82" w:rsidRDefault="0007595B" w:rsidP="0007595B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 w:rsidRPr="004F6584">
        <w:rPr>
          <w:rFonts w:ascii="標楷體" w:eastAsia="標楷體" w:hAnsi="標楷體" w:hint="eastAsia"/>
          <w:sz w:val="28"/>
        </w:rPr>
        <w:t>佔學務處</w:t>
      </w:r>
      <w:r>
        <w:rPr>
          <w:rFonts w:ascii="標楷體" w:eastAsia="標楷體" w:hAnsi="標楷體" w:hint="eastAsia"/>
          <w:sz w:val="28"/>
        </w:rPr>
        <w:t>總</w:t>
      </w:r>
      <w:r w:rsidRPr="004F6584">
        <w:rPr>
          <w:rFonts w:ascii="標楷體" w:eastAsia="標楷體" w:hAnsi="標楷體" w:hint="eastAsia"/>
          <w:sz w:val="28"/>
        </w:rPr>
        <w:t>分</w:t>
      </w:r>
      <w:r>
        <w:rPr>
          <w:rFonts w:ascii="標楷體" w:eastAsia="標楷體" w:hAnsi="標楷體" w:hint="eastAsia"/>
          <w:sz w:val="28"/>
        </w:rPr>
        <w:t>25</w:t>
      </w:r>
      <w:r w:rsidRPr="004F6584">
        <w:rPr>
          <w:rFonts w:ascii="標楷體" w:eastAsia="標楷體" w:hAnsi="標楷體" w:hint="eastAsia"/>
          <w:sz w:val="28"/>
        </w:rPr>
        <w:t>％</w:t>
      </w:r>
      <w:r>
        <w:rPr>
          <w:rFonts w:ascii="標楷體" w:eastAsia="標楷體" w:hAnsi="標楷體" w:hint="eastAsia"/>
          <w:sz w:val="28"/>
        </w:rPr>
        <w:t>。</w:t>
      </w:r>
    </w:p>
    <w:p w:rsidR="0007595B" w:rsidRPr="000731BF" w:rsidRDefault="0007595B" w:rsidP="00E55B78">
      <w:pPr>
        <w:spacing w:before="50" w:after="50" w:line="320" w:lineRule="exact"/>
        <w:rPr>
          <w:rFonts w:ascii="標楷體" w:eastAsia="標楷體" w:hAnsi="標楷體"/>
          <w:sz w:val="28"/>
          <w:u w:val="single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614"/>
        <w:gridCol w:w="4536"/>
        <w:gridCol w:w="567"/>
        <w:gridCol w:w="850"/>
        <w:gridCol w:w="2126"/>
      </w:tblGrid>
      <w:tr w:rsidR="00597C50" w:rsidRPr="00597C50" w:rsidTr="00371024">
        <w:trPr>
          <w:trHeight w:val="469"/>
        </w:trPr>
        <w:tc>
          <w:tcPr>
            <w:tcW w:w="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序</w:t>
            </w:r>
          </w:p>
        </w:tc>
        <w:tc>
          <w:tcPr>
            <w:tcW w:w="161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項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   </w:t>
            </w:r>
            <w:r w:rsidRPr="00597C50">
              <w:rPr>
                <w:rFonts w:ascii="標楷體" w:eastAsia="標楷體" w:hAnsi="標楷體" w:cs="Arial"/>
              </w:rPr>
              <w:t>目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ind w:firstLineChars="400" w:firstLine="960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考 核 標 準</w:t>
            </w:r>
          </w:p>
        </w:tc>
        <w:tc>
          <w:tcPr>
            <w:tcW w:w="56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配分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加</w:t>
            </w:r>
            <w:r w:rsidRPr="00597C50">
              <w:rPr>
                <w:rFonts w:ascii="標楷體" w:eastAsia="標楷體" w:hAnsi="標楷體" w:cs="Arial" w:hint="eastAsia"/>
              </w:rPr>
              <w:t>減分</w:t>
            </w:r>
          </w:p>
        </w:tc>
        <w:tc>
          <w:tcPr>
            <w:tcW w:w="21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具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體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事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實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說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明</w:t>
            </w:r>
          </w:p>
        </w:tc>
      </w:tr>
      <w:tr w:rsidR="00597C50" w:rsidRPr="00597C50" w:rsidTr="0007595B">
        <w:trPr>
          <w:trHeight w:val="924"/>
        </w:trPr>
        <w:tc>
          <w:tcPr>
            <w:tcW w:w="54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7465D" w:rsidRPr="00597C50" w:rsidRDefault="0007465D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61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9556A" w:rsidRPr="00597C50" w:rsidRDefault="0089556A" w:rsidP="0089556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內外掃區</w:t>
            </w:r>
          </w:p>
          <w:p w:rsidR="0007465D" w:rsidRPr="00597C50" w:rsidRDefault="007318A5" w:rsidP="0089556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清潔督導</w:t>
            </w:r>
          </w:p>
        </w:tc>
        <w:tc>
          <w:tcPr>
            <w:tcW w:w="453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465D" w:rsidP="0007595B">
            <w:pPr>
              <w:spacing w:line="400" w:lineRule="exact"/>
              <w:ind w:left="255" w:hanging="255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1.</w:t>
            </w:r>
            <w:r w:rsidR="0007595B" w:rsidRPr="00597C50">
              <w:rPr>
                <w:rFonts w:ascii="標楷體" w:eastAsia="標楷體" w:hAnsi="標楷體" w:cs="Arial"/>
              </w:rPr>
              <w:t>整潔</w:t>
            </w:r>
            <w:r w:rsidR="0007595B" w:rsidRPr="00597C50">
              <w:rPr>
                <w:rFonts w:ascii="標楷體" w:eastAsia="標楷體" w:hAnsi="標楷體" w:cs="Arial" w:hint="eastAsia"/>
              </w:rPr>
              <w:t>競賽各階段評比名次前三名 ＋1</w:t>
            </w:r>
          </w:p>
          <w:p w:rsidR="0007595B" w:rsidRPr="00597C50" w:rsidRDefault="0007595B" w:rsidP="0007595B">
            <w:pPr>
              <w:spacing w:line="400" w:lineRule="exact"/>
              <w:ind w:left="255" w:hanging="255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Pr="00597C50">
              <w:rPr>
                <w:rFonts w:ascii="標楷體" w:eastAsia="標楷體" w:hAnsi="標楷體" w:cs="Arial"/>
              </w:rPr>
              <w:t>整潔</w:t>
            </w:r>
            <w:r w:rsidRPr="00597C50">
              <w:rPr>
                <w:rFonts w:ascii="標楷體" w:eastAsia="標楷體" w:hAnsi="標楷體" w:cs="Arial" w:hint="eastAsia"/>
              </w:rPr>
              <w:t>競賽總成績班級名次前三名 ＋2</w:t>
            </w:r>
          </w:p>
          <w:p w:rsidR="0007595B" w:rsidRPr="00597C50" w:rsidRDefault="0007595B" w:rsidP="0007595B">
            <w:pPr>
              <w:spacing w:line="400" w:lineRule="exact"/>
              <w:ind w:left="255" w:hanging="255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3.</w:t>
            </w:r>
            <w:r w:rsidRPr="00597C50">
              <w:rPr>
                <w:rFonts w:ascii="標楷體" w:eastAsia="標楷體" w:hAnsi="標楷體" w:cs="Arial"/>
              </w:rPr>
              <w:t>整潔</w:t>
            </w:r>
            <w:r w:rsidRPr="00597C50">
              <w:rPr>
                <w:rFonts w:ascii="標楷體" w:eastAsia="標楷體" w:hAnsi="標楷體" w:cs="Arial" w:hint="eastAsia"/>
              </w:rPr>
              <w:t>競賽各階段評比名次後三名 －1</w:t>
            </w:r>
          </w:p>
          <w:p w:rsidR="00B03F14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4.</w:t>
            </w:r>
            <w:r w:rsidRPr="00597C50">
              <w:rPr>
                <w:rFonts w:ascii="標楷體" w:eastAsia="標楷體" w:hAnsi="標楷體" w:cs="Arial"/>
              </w:rPr>
              <w:t>整潔</w:t>
            </w:r>
            <w:r w:rsidRPr="00597C50">
              <w:rPr>
                <w:rFonts w:ascii="標楷體" w:eastAsia="標楷體" w:hAnsi="標楷體" w:cs="Arial" w:hint="eastAsia"/>
              </w:rPr>
              <w:t>競賽總成績班級名次後三名 －2</w:t>
            </w:r>
          </w:p>
          <w:p w:rsidR="0007465D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5</w:t>
            </w:r>
            <w:r w:rsidR="0007465D" w:rsidRPr="00597C50">
              <w:rPr>
                <w:rFonts w:ascii="標楷體" w:eastAsia="標楷體" w:hAnsi="標楷體" w:cs="Arial"/>
              </w:rPr>
              <w:t>.</w:t>
            </w:r>
            <w:r w:rsidR="00422E99" w:rsidRPr="00597C50">
              <w:rPr>
                <w:rFonts w:ascii="標楷體" w:eastAsia="標楷體" w:hAnsi="標楷體" w:cs="Arial" w:hint="eastAsia"/>
              </w:rPr>
              <w:t>內外掃區域督察情形</w:t>
            </w:r>
          </w:p>
          <w:p w:rsidR="0007465D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6</w:t>
            </w:r>
            <w:r w:rsidR="0007465D" w:rsidRPr="00597C50">
              <w:rPr>
                <w:rFonts w:ascii="標楷體" w:eastAsia="標楷體" w:hAnsi="標楷體" w:cs="Arial" w:hint="eastAsia"/>
              </w:rPr>
              <w:t>.</w:t>
            </w:r>
            <w:r w:rsidRPr="00597C50">
              <w:rPr>
                <w:rFonts w:ascii="標楷體" w:eastAsia="標楷體" w:hAnsi="標楷體" w:cs="Arial" w:hint="eastAsia"/>
              </w:rPr>
              <w:t>內外掃區</w:t>
            </w:r>
            <w:r w:rsidR="008F1474" w:rsidRPr="00597C50">
              <w:rPr>
                <w:rFonts w:ascii="標楷體" w:eastAsia="標楷體" w:hAnsi="標楷體" w:cs="Arial" w:hint="eastAsia"/>
              </w:rPr>
              <w:t>域</w:t>
            </w:r>
            <w:r w:rsidR="00422E99" w:rsidRPr="00597C50">
              <w:rPr>
                <w:rFonts w:ascii="標楷體" w:eastAsia="標楷體" w:hAnsi="標楷體" w:cs="Arial" w:hint="eastAsia"/>
              </w:rPr>
              <w:t>垃圾</w:t>
            </w:r>
            <w:r w:rsidR="008F1474" w:rsidRPr="00597C50">
              <w:rPr>
                <w:rFonts w:ascii="標楷體" w:eastAsia="標楷體" w:hAnsi="標楷體" w:cs="Arial" w:hint="eastAsia"/>
              </w:rPr>
              <w:t>及資源回收</w:t>
            </w:r>
            <w:r w:rsidR="00422E99" w:rsidRPr="00597C50">
              <w:rPr>
                <w:rFonts w:ascii="標楷體" w:eastAsia="標楷體" w:hAnsi="標楷體" w:cs="Arial" w:hint="eastAsia"/>
              </w:rPr>
              <w:t>分類情形</w:t>
            </w:r>
          </w:p>
          <w:p w:rsidR="007F0471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7</w:t>
            </w:r>
            <w:r w:rsidR="007F0471" w:rsidRPr="00597C50">
              <w:rPr>
                <w:rFonts w:ascii="標楷體" w:eastAsia="標楷體" w:hAnsi="標楷體" w:cs="Arial" w:hint="eastAsia"/>
              </w:rPr>
              <w:t>.</w:t>
            </w:r>
            <w:r w:rsidR="00422E99" w:rsidRPr="00597C50">
              <w:rPr>
                <w:rFonts w:ascii="標楷體" w:eastAsia="標楷體" w:hAnsi="標楷體" w:cs="Arial" w:hint="eastAsia"/>
              </w:rPr>
              <w:t>巡察提醒</w:t>
            </w:r>
            <w:r w:rsidR="00422E99" w:rsidRPr="00597C50">
              <w:rPr>
                <w:rFonts w:ascii="標楷體" w:eastAsia="標楷體" w:hAnsi="標楷體" w:cs="Arial"/>
              </w:rPr>
              <w:t>未</w:t>
            </w:r>
            <w:r w:rsidR="00C52841" w:rsidRPr="00597C50">
              <w:rPr>
                <w:rFonts w:ascii="標楷體" w:eastAsia="標楷體" w:hAnsi="標楷體" w:cs="Arial" w:hint="eastAsia"/>
              </w:rPr>
              <w:t>配合</w:t>
            </w:r>
            <w:r w:rsidR="00422E99" w:rsidRPr="00597C50">
              <w:rPr>
                <w:rFonts w:ascii="標楷體" w:eastAsia="標楷體" w:hAnsi="標楷體" w:cs="Arial" w:hint="eastAsia"/>
              </w:rPr>
              <w:t>改善（連續3次）</w:t>
            </w:r>
          </w:p>
          <w:p w:rsidR="007656B2" w:rsidRPr="00597C50" w:rsidRDefault="007656B2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8</w:t>
            </w:r>
            <w:r w:rsidRPr="00597C50">
              <w:rPr>
                <w:rFonts w:ascii="標楷體" w:eastAsia="標楷體" w:hAnsi="標楷體" w:cs="Arial" w:hint="eastAsia"/>
              </w:rPr>
              <w:t>寒暑假</w:t>
            </w:r>
            <w:r w:rsidR="00C52841" w:rsidRPr="00597C50">
              <w:rPr>
                <w:rFonts w:ascii="標楷體" w:eastAsia="標楷體" w:hAnsi="標楷體" w:cs="Arial" w:hint="eastAsia"/>
              </w:rPr>
              <w:t>班級</w:t>
            </w:r>
            <w:r w:rsidRPr="00597C50">
              <w:rPr>
                <w:rFonts w:ascii="標楷體" w:eastAsia="標楷體" w:hAnsi="標楷體" w:cs="Arial" w:hint="eastAsia"/>
              </w:rPr>
              <w:t>返校打掃監督情形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7465D" w:rsidRPr="00597C50" w:rsidRDefault="00583A38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</w:t>
            </w:r>
            <w:r w:rsidR="00DD6B82" w:rsidRPr="00597C50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85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5D" w:rsidRPr="00597C50" w:rsidRDefault="0007465D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465D" w:rsidRPr="00597C50" w:rsidRDefault="0007465D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7465D" w:rsidRPr="00597C50" w:rsidRDefault="0007465D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E3CE7" w:rsidRPr="00597C50" w:rsidRDefault="000E3CE7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E3CE7" w:rsidRPr="00597C50" w:rsidRDefault="000E3CE7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團</w:t>
            </w:r>
            <w:r w:rsidRPr="00597C50">
              <w:rPr>
                <w:rFonts w:ascii="標楷體" w:eastAsia="標楷體" w:hAnsi="標楷體" w:cs="Arial" w:hint="eastAsia"/>
              </w:rPr>
              <w:t>膳督導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2841" w:rsidRPr="00597C50" w:rsidRDefault="00C52841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1.協助推動訂購班級團膳</w:t>
            </w:r>
          </w:p>
          <w:p w:rsidR="000E3CE7" w:rsidRPr="00597C50" w:rsidRDefault="00C52841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="000E3CE7" w:rsidRPr="00597C50">
              <w:rPr>
                <w:rFonts w:ascii="標楷體" w:eastAsia="標楷體" w:hAnsi="標楷體" w:cs="Arial"/>
              </w:rPr>
              <w:t>學生用餐情況掌握</w:t>
            </w:r>
          </w:p>
          <w:p w:rsidR="00C52841" w:rsidRPr="00597C50" w:rsidRDefault="00C52841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</w:t>
            </w:r>
            <w:r w:rsidR="000E3CE7" w:rsidRPr="00597C50">
              <w:rPr>
                <w:rFonts w:ascii="標楷體" w:eastAsia="標楷體" w:hAnsi="標楷體" w:cs="Arial" w:hint="eastAsia"/>
              </w:rPr>
              <w:t>.</w:t>
            </w:r>
            <w:r w:rsidR="000E3CE7" w:rsidRPr="00597C50">
              <w:rPr>
                <w:rFonts w:ascii="標楷體" w:eastAsia="標楷體" w:hAnsi="標楷體" w:cs="Arial"/>
              </w:rPr>
              <w:t>午餐訂購外食</w:t>
            </w:r>
            <w:r w:rsidR="000E3CE7" w:rsidRPr="00597C50">
              <w:rPr>
                <w:rFonts w:ascii="標楷體" w:eastAsia="標楷體" w:hAnsi="標楷體" w:cs="Arial" w:hint="eastAsia"/>
              </w:rPr>
              <w:t>情形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CE7" w:rsidRPr="00597C50" w:rsidRDefault="00B43DCF" w:rsidP="00462B64">
            <w:pPr>
              <w:spacing w:line="280" w:lineRule="exact"/>
              <w:ind w:firstLineChars="63" w:firstLine="151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CE7" w:rsidRPr="00597C50" w:rsidRDefault="000E3CE7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E3CE7" w:rsidRPr="00597C50" w:rsidRDefault="000E3CE7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E3CE7" w:rsidRPr="00597C50" w:rsidRDefault="000E3CE7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9556A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學生保健</w:t>
            </w:r>
            <w:r w:rsidRPr="00597C50">
              <w:rPr>
                <w:rFonts w:ascii="標楷體" w:eastAsia="標楷體" w:hAnsi="標楷體" w:cs="Arial" w:hint="eastAsia"/>
              </w:rPr>
              <w:t>與</w:t>
            </w:r>
          </w:p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意外就醫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</w:t>
            </w:r>
            <w:r w:rsidR="00C52841" w:rsidRPr="00597C50">
              <w:rPr>
                <w:rFonts w:ascii="標楷體" w:eastAsia="標楷體" w:hAnsi="標楷體" w:cs="Arial"/>
              </w:rPr>
              <w:t>協助</w:t>
            </w:r>
            <w:r w:rsidR="00C52841" w:rsidRPr="00597C50">
              <w:rPr>
                <w:rFonts w:ascii="標楷體" w:eastAsia="標楷體" w:hAnsi="標楷體" w:cs="Arial" w:hint="eastAsia"/>
              </w:rPr>
              <w:t>學生突發狀況處理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="00C52841" w:rsidRPr="00597C50">
              <w:rPr>
                <w:rFonts w:ascii="標楷體" w:eastAsia="標楷體" w:hAnsi="標楷體" w:cs="Arial" w:hint="eastAsia"/>
              </w:rPr>
              <w:t>積極與家長聯絡情形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3.體檢宣導與督導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595B" w:rsidRPr="00597C50" w:rsidRDefault="0007595B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7595B" w:rsidRPr="00597C50" w:rsidRDefault="0007595B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9556A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班級資料</w:t>
            </w:r>
          </w:p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繳交情況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</w:t>
            </w:r>
            <w:r w:rsidRPr="00597C50">
              <w:rPr>
                <w:rFonts w:ascii="標楷體" w:eastAsia="標楷體" w:hAnsi="標楷體" w:cs="Arial"/>
              </w:rPr>
              <w:t>團膳滿意</w:t>
            </w:r>
            <w:r w:rsidR="00C52841" w:rsidRPr="00597C50">
              <w:rPr>
                <w:rFonts w:ascii="標楷體" w:eastAsia="標楷體" w:hAnsi="標楷體" w:cs="Arial" w:hint="eastAsia"/>
              </w:rPr>
              <w:t>度</w:t>
            </w:r>
            <w:r w:rsidRPr="00597C50">
              <w:rPr>
                <w:rFonts w:ascii="標楷體" w:eastAsia="標楷體" w:hAnsi="標楷體" w:cs="Arial"/>
              </w:rPr>
              <w:t>調查表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="00C52841" w:rsidRPr="00597C50">
              <w:rPr>
                <w:rFonts w:ascii="標楷體" w:eastAsia="標楷體" w:hAnsi="標楷體" w:cs="Arial"/>
              </w:rPr>
              <w:t>體檢表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3.</w:t>
            </w:r>
            <w:r w:rsidR="00C52841" w:rsidRPr="00597C50">
              <w:rPr>
                <w:rFonts w:ascii="標楷體" w:eastAsia="標楷體" w:hAnsi="標楷體" w:cs="Arial" w:hint="eastAsia"/>
              </w:rPr>
              <w:t>環境檢核表</w:t>
            </w:r>
          </w:p>
          <w:p w:rsidR="0007595B" w:rsidRPr="00597C50" w:rsidRDefault="0007595B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4.</w:t>
            </w:r>
            <w:r w:rsidR="00C52841" w:rsidRPr="00597C50">
              <w:rPr>
                <w:rFonts w:ascii="標楷體" w:eastAsia="標楷體" w:hAnsi="標楷體" w:cs="Arial"/>
              </w:rPr>
              <w:t>其</w:t>
            </w:r>
            <w:r w:rsidR="00C52841" w:rsidRPr="00597C50">
              <w:rPr>
                <w:rFonts w:ascii="標楷體" w:eastAsia="標楷體" w:hAnsi="標楷體" w:cs="Arial" w:hint="eastAsia"/>
              </w:rPr>
              <w:t>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595B" w:rsidRPr="00597C50" w:rsidRDefault="0007595B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7595B" w:rsidRPr="00597C50" w:rsidRDefault="0007595B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其他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595B" w:rsidRPr="00597C50" w:rsidRDefault="0007595B" w:rsidP="00C528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1.以身作則推環保，足堪表率</w:t>
            </w:r>
          </w:p>
          <w:p w:rsidR="0007595B" w:rsidRPr="00597C50" w:rsidRDefault="00C52841" w:rsidP="0007595B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</w:t>
            </w:r>
            <w:r w:rsidR="0007595B" w:rsidRPr="00597C50">
              <w:rPr>
                <w:rFonts w:ascii="標楷體" w:eastAsia="標楷體" w:hAnsi="標楷體" w:cs="Arial" w:hint="eastAsia"/>
              </w:rPr>
              <w:t>.各活動結束之</w:t>
            </w:r>
            <w:r w:rsidRPr="00597C50">
              <w:rPr>
                <w:rFonts w:ascii="標楷體" w:eastAsia="標楷體" w:hAnsi="標楷體" w:cs="Arial" w:hint="eastAsia"/>
              </w:rPr>
              <w:t>善後</w:t>
            </w:r>
            <w:r w:rsidR="0007595B" w:rsidRPr="00597C50">
              <w:rPr>
                <w:rFonts w:ascii="標楷體" w:eastAsia="標楷體" w:hAnsi="標楷體" w:cs="Arial" w:hint="eastAsia"/>
              </w:rPr>
              <w:t>清潔配合</w:t>
            </w:r>
          </w:p>
          <w:p w:rsidR="0007595B" w:rsidRPr="00597C50" w:rsidRDefault="00C52841" w:rsidP="0007595B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</w:t>
            </w:r>
            <w:r w:rsidR="0007595B" w:rsidRPr="00597C50">
              <w:rPr>
                <w:rFonts w:ascii="標楷體" w:eastAsia="標楷體" w:hAnsi="標楷體" w:cs="Arial" w:hint="eastAsia"/>
              </w:rPr>
              <w:t>.</w:t>
            </w:r>
            <w:r w:rsidR="0007595B" w:rsidRPr="00597C50">
              <w:rPr>
                <w:rFonts w:ascii="標楷體" w:eastAsia="標楷體" w:hAnsi="標楷體" w:cs="Arial"/>
              </w:rPr>
              <w:t>其他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595B" w:rsidRPr="00597C50" w:rsidRDefault="0007595B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rPr>
          <w:trHeight w:val="611"/>
        </w:trPr>
        <w:tc>
          <w:tcPr>
            <w:tcW w:w="6693" w:type="dxa"/>
            <w:gridSpan w:val="3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ind w:firstLineChars="1000" w:firstLine="2400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總              分</w:t>
            </w:r>
          </w:p>
        </w:tc>
        <w:tc>
          <w:tcPr>
            <w:tcW w:w="567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B11385" w:rsidRPr="00C201E6" w:rsidRDefault="00FF253E" w:rsidP="00C201E6">
      <w:pPr>
        <w:spacing w:line="400" w:lineRule="exact"/>
        <w:rPr>
          <w:rFonts w:ascii="標楷體" w:eastAsia="標楷體" w:hAnsi="標楷體" w:cs="Arial"/>
        </w:rPr>
      </w:pPr>
      <w:r w:rsidRPr="00276CF4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                                                                  </w:t>
      </w:r>
    </w:p>
    <w:sectPr w:rsidR="00B11385" w:rsidRPr="00C201E6" w:rsidSect="000759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D7" w:rsidRDefault="00056BD7" w:rsidP="00583A38">
      <w:r>
        <w:separator/>
      </w:r>
    </w:p>
  </w:endnote>
  <w:endnote w:type="continuationSeparator" w:id="0">
    <w:p w:rsidR="00056BD7" w:rsidRDefault="00056BD7" w:rsidP="0058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D7" w:rsidRDefault="00056BD7" w:rsidP="00583A38">
      <w:r>
        <w:separator/>
      </w:r>
    </w:p>
  </w:footnote>
  <w:footnote w:type="continuationSeparator" w:id="0">
    <w:p w:rsidR="00056BD7" w:rsidRDefault="00056BD7" w:rsidP="0058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D85"/>
    <w:multiLevelType w:val="hybridMultilevel"/>
    <w:tmpl w:val="AD0C4B8A"/>
    <w:lvl w:ilvl="0" w:tplc="D0FE4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132567"/>
    <w:multiLevelType w:val="hybridMultilevel"/>
    <w:tmpl w:val="FC004588"/>
    <w:lvl w:ilvl="0" w:tplc="66623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FA0B41"/>
    <w:multiLevelType w:val="hybridMultilevel"/>
    <w:tmpl w:val="E09C7046"/>
    <w:lvl w:ilvl="0" w:tplc="04090015">
      <w:start w:val="1"/>
      <w:numFmt w:val="taiwaneseCountingThousand"/>
      <w:lvlText w:val="%1、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" w15:restartNumberingAfterBreak="0">
    <w:nsid w:val="5DB6550D"/>
    <w:multiLevelType w:val="hybridMultilevel"/>
    <w:tmpl w:val="117C38D0"/>
    <w:lvl w:ilvl="0" w:tplc="254EA28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9A3DB2"/>
    <w:multiLevelType w:val="hybridMultilevel"/>
    <w:tmpl w:val="C0F2A80C"/>
    <w:lvl w:ilvl="0" w:tplc="90A0A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5"/>
    <w:rsid w:val="00056BD7"/>
    <w:rsid w:val="0007104B"/>
    <w:rsid w:val="000731BF"/>
    <w:rsid w:val="0007465D"/>
    <w:rsid w:val="0007595B"/>
    <w:rsid w:val="000B14A0"/>
    <w:rsid w:val="000E3CE7"/>
    <w:rsid w:val="001122A9"/>
    <w:rsid w:val="001A548C"/>
    <w:rsid w:val="001B37BA"/>
    <w:rsid w:val="002176C2"/>
    <w:rsid w:val="0027084B"/>
    <w:rsid w:val="00284FE9"/>
    <w:rsid w:val="002923F0"/>
    <w:rsid w:val="002A4298"/>
    <w:rsid w:val="002C3001"/>
    <w:rsid w:val="002C5E88"/>
    <w:rsid w:val="002D4137"/>
    <w:rsid w:val="002E6DAD"/>
    <w:rsid w:val="002F78F1"/>
    <w:rsid w:val="003463E2"/>
    <w:rsid w:val="00352B45"/>
    <w:rsid w:val="00361EA6"/>
    <w:rsid w:val="00371024"/>
    <w:rsid w:val="003777F0"/>
    <w:rsid w:val="003A1F30"/>
    <w:rsid w:val="003D5BE0"/>
    <w:rsid w:val="00405E35"/>
    <w:rsid w:val="00422E99"/>
    <w:rsid w:val="00462B64"/>
    <w:rsid w:val="00472D6B"/>
    <w:rsid w:val="004B0BE1"/>
    <w:rsid w:val="004C2ECD"/>
    <w:rsid w:val="004E01A6"/>
    <w:rsid w:val="004E1900"/>
    <w:rsid w:val="004E45AD"/>
    <w:rsid w:val="00530F74"/>
    <w:rsid w:val="00544EA1"/>
    <w:rsid w:val="00562066"/>
    <w:rsid w:val="00573A0D"/>
    <w:rsid w:val="00583A38"/>
    <w:rsid w:val="00590071"/>
    <w:rsid w:val="00597C50"/>
    <w:rsid w:val="005A5CB2"/>
    <w:rsid w:val="00615E2B"/>
    <w:rsid w:val="00627FC1"/>
    <w:rsid w:val="00650179"/>
    <w:rsid w:val="00664B4F"/>
    <w:rsid w:val="00695C0D"/>
    <w:rsid w:val="006A23D3"/>
    <w:rsid w:val="006B160D"/>
    <w:rsid w:val="006C375A"/>
    <w:rsid w:val="00711C18"/>
    <w:rsid w:val="007318A5"/>
    <w:rsid w:val="00733619"/>
    <w:rsid w:val="00734E0A"/>
    <w:rsid w:val="0073798C"/>
    <w:rsid w:val="00746A7A"/>
    <w:rsid w:val="00761DB4"/>
    <w:rsid w:val="007656B2"/>
    <w:rsid w:val="007A7D6F"/>
    <w:rsid w:val="007D68F8"/>
    <w:rsid w:val="007D7CA1"/>
    <w:rsid w:val="007E5C33"/>
    <w:rsid w:val="007F0471"/>
    <w:rsid w:val="00811A7E"/>
    <w:rsid w:val="008350A9"/>
    <w:rsid w:val="0089556A"/>
    <w:rsid w:val="008A0639"/>
    <w:rsid w:val="008D333B"/>
    <w:rsid w:val="008E59E5"/>
    <w:rsid w:val="008E728B"/>
    <w:rsid w:val="008F1474"/>
    <w:rsid w:val="00911C00"/>
    <w:rsid w:val="00937FBA"/>
    <w:rsid w:val="00A0548D"/>
    <w:rsid w:val="00A40B9D"/>
    <w:rsid w:val="00A60D3B"/>
    <w:rsid w:val="00A72FBE"/>
    <w:rsid w:val="00A83673"/>
    <w:rsid w:val="00AA2A12"/>
    <w:rsid w:val="00AD3036"/>
    <w:rsid w:val="00B03D61"/>
    <w:rsid w:val="00B03F14"/>
    <w:rsid w:val="00B11385"/>
    <w:rsid w:val="00B222D7"/>
    <w:rsid w:val="00B40D81"/>
    <w:rsid w:val="00B43DCF"/>
    <w:rsid w:val="00BD6ADF"/>
    <w:rsid w:val="00C201E6"/>
    <w:rsid w:val="00C47762"/>
    <w:rsid w:val="00C52841"/>
    <w:rsid w:val="00C57630"/>
    <w:rsid w:val="00C617BE"/>
    <w:rsid w:val="00CA2140"/>
    <w:rsid w:val="00D12B27"/>
    <w:rsid w:val="00D33582"/>
    <w:rsid w:val="00D346D3"/>
    <w:rsid w:val="00D77C82"/>
    <w:rsid w:val="00DD13F7"/>
    <w:rsid w:val="00DD6B82"/>
    <w:rsid w:val="00DF3080"/>
    <w:rsid w:val="00E40BEC"/>
    <w:rsid w:val="00E460C2"/>
    <w:rsid w:val="00E5495F"/>
    <w:rsid w:val="00E55B78"/>
    <w:rsid w:val="00EC2B35"/>
    <w:rsid w:val="00ED25D3"/>
    <w:rsid w:val="00F5643E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0530C9-4E4A-4F81-8B47-4F6A29C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A12"/>
    <w:rPr>
      <w:rFonts w:ascii="Arial" w:hAnsi="Arial"/>
      <w:sz w:val="18"/>
      <w:szCs w:val="18"/>
    </w:rPr>
  </w:style>
  <w:style w:type="paragraph" w:styleId="a5">
    <w:name w:val="Normal Indent"/>
    <w:basedOn w:val="a"/>
    <w:rsid w:val="0007465D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styleId="a6">
    <w:name w:val="header"/>
    <w:basedOn w:val="a"/>
    <w:link w:val="a7"/>
    <w:rsid w:val="0058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83A38"/>
    <w:rPr>
      <w:kern w:val="2"/>
    </w:rPr>
  </w:style>
  <w:style w:type="paragraph" w:styleId="a8">
    <w:name w:val="footer"/>
    <w:basedOn w:val="a"/>
    <w:link w:val="a9"/>
    <w:rsid w:val="0058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83A38"/>
    <w:rPr>
      <w:kern w:val="2"/>
    </w:rPr>
  </w:style>
  <w:style w:type="paragraph" w:styleId="aa">
    <w:name w:val="List Paragraph"/>
    <w:basedOn w:val="a"/>
    <w:uiPriority w:val="34"/>
    <w:qFormat/>
    <w:rsid w:val="00C528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CMT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訓育組家分項目</dc:title>
  <dc:creator>admin</dc:creator>
  <cp:lastModifiedBy>Windows 使用者</cp:lastModifiedBy>
  <cp:revision>2</cp:revision>
  <cp:lastPrinted>2013-09-13T03:22:00Z</cp:lastPrinted>
  <dcterms:created xsi:type="dcterms:W3CDTF">2025-05-08T03:28:00Z</dcterms:created>
  <dcterms:modified xsi:type="dcterms:W3CDTF">2025-05-08T03:28:00Z</dcterms:modified>
</cp:coreProperties>
</file>